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4C" w:rsidRDefault="004B1C4C">
      <w:pPr>
        <w:jc w:val="lef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432"/>
        <w:gridCol w:w="819"/>
        <w:gridCol w:w="693"/>
        <w:gridCol w:w="432"/>
        <w:gridCol w:w="432"/>
        <w:gridCol w:w="432"/>
        <w:gridCol w:w="432"/>
        <w:gridCol w:w="432"/>
        <w:gridCol w:w="265"/>
        <w:gridCol w:w="167"/>
        <w:gridCol w:w="432"/>
        <w:gridCol w:w="432"/>
        <w:gridCol w:w="432"/>
        <w:gridCol w:w="96"/>
        <w:gridCol w:w="336"/>
        <w:gridCol w:w="296"/>
        <w:gridCol w:w="632"/>
        <w:gridCol w:w="632"/>
        <w:gridCol w:w="632"/>
        <w:gridCol w:w="632"/>
        <w:gridCol w:w="632"/>
        <w:gridCol w:w="216"/>
      </w:tblGrid>
      <w:tr w:rsidR="004B1C4C">
        <w:tc>
          <w:tcPr>
            <w:tcW w:w="10152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48"/>
              </w:rPr>
              <w:t>介護保険　住所地特例施設　入所・退所　連絡票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 　　　　　　　　　　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 　　　　　　　　　　　　　　　　　　　　　　　　　　　　　　　　　　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　　　　　　　　　　　　　　　　　　　　　　　　　　　　　</w:t>
            </w:r>
            <w:r w:rsidR="007F3E0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　　　　</w:t>
            </w:r>
          </w:p>
          <w:p w:rsidR="004B1C4C" w:rsidRDefault="004B1C4C" w:rsidP="004B1C4C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B1C4C">
              <w:rPr>
                <w:rFonts w:ascii="ＭＳ ゴシック" w:eastAsia="ＭＳ ゴシック" w:hAnsi="ＭＳ ゴシック" w:hint="eastAsia"/>
                <w:sz w:val="20"/>
              </w:rPr>
              <w:t>(あて先)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寝 屋 川 市 長　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　　　　　　　　　　　　　　　　　介護保険施設名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に入所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次の者が下記の施設　　</w:t>
            </w:r>
            <w:r w:rsidR="00AD0C9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　</w:t>
            </w:r>
            <w:r w:rsidR="00AD0C98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しましたので、連絡します。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を退所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c>
          <w:tcPr>
            <w:tcW w:w="216" w:type="dxa"/>
            <w:tcBorders>
              <w:lef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入所・退所年月日</w:t>
            </w:r>
          </w:p>
        </w:tc>
        <w:tc>
          <w:tcPr>
            <w:tcW w:w="432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4C" w:rsidRDefault="004B1C4C" w:rsidP="007F3E02">
            <w:pPr>
              <w:spacing w:line="240" w:lineRule="exact"/>
              <w:ind w:firstLineChars="300" w:firstLine="6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3672" w:type="dxa"/>
            <w:gridSpan w:val="7"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cantSplit/>
        </w:trPr>
        <w:tc>
          <w:tcPr>
            <w:tcW w:w="10152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cantSplit/>
          <w:trHeight w:val="572"/>
        </w:trPr>
        <w:tc>
          <w:tcPr>
            <w:tcW w:w="216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2" w:type="dxa"/>
            <w:gridSpan w:val="7"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36BA" w:rsidTr="00B3615D">
        <w:trPr>
          <w:cantSplit/>
          <w:trHeight w:val="394"/>
        </w:trPr>
        <w:tc>
          <w:tcPr>
            <w:tcW w:w="2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36BA" w:rsidRDefault="00A336B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A336BA" w:rsidRDefault="00A336B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　保　険　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36BA" w:rsidRDefault="00A336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336BA" w:rsidRDefault="00A336B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6BA" w:rsidRDefault="00A336B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  <w:tc>
          <w:tcPr>
            <w:tcW w:w="216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A336BA" w:rsidRDefault="00A336B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36BA" w:rsidTr="00B3615D">
        <w:trPr>
          <w:cantSplit/>
          <w:trHeight w:val="705"/>
        </w:trPr>
        <w:tc>
          <w:tcPr>
            <w:tcW w:w="2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36BA" w:rsidRDefault="00A336B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</w:tcBorders>
          </w:tcPr>
          <w:p w:rsidR="00A336BA" w:rsidRDefault="00A336B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36BA" w:rsidRDefault="00A336B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320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336BA" w:rsidRDefault="00A336B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A336BA" w:rsidRDefault="00A336B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6BA" w:rsidRDefault="00F113F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336BA">
              <w:rPr>
                <w:rFonts w:ascii="ＭＳ ゴシック" w:eastAsia="ＭＳ ゴシック" w:hAnsi="ＭＳ ゴシック" w:hint="eastAsia"/>
              </w:rPr>
              <w:t xml:space="preserve">　　　年   　月 　　日</w:t>
            </w:r>
          </w:p>
        </w:tc>
        <w:tc>
          <w:tcPr>
            <w:tcW w:w="21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336BA" w:rsidRDefault="00A336B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cantSplit/>
        </w:trPr>
        <w:tc>
          <w:tcPr>
            <w:tcW w:w="2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入所前住所</w:t>
            </w:r>
          </w:p>
        </w:tc>
        <w:tc>
          <w:tcPr>
            <w:tcW w:w="7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cantSplit/>
        </w:trPr>
        <w:tc>
          <w:tcPr>
            <w:tcW w:w="2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退所後住所</w:t>
            </w:r>
          </w:p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―</w:t>
            </w:r>
          </w:p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cantSplit/>
          <w:trHeight w:val="500"/>
        </w:trPr>
        <w:tc>
          <w:tcPr>
            <w:tcW w:w="2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退所理由</w:t>
            </w:r>
          </w:p>
        </w:tc>
        <w:tc>
          <w:tcPr>
            <w:tcW w:w="7776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１.他の介護保険施設入所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２.死亡　　　　３.その他</w:t>
            </w:r>
          </w:p>
        </w:tc>
        <w:tc>
          <w:tcPr>
            <w:tcW w:w="21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c>
          <w:tcPr>
            <w:tcW w:w="10152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:rsidR="00D34095" w:rsidRDefault="00D34095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 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１ 　死亡退所の場合は記載不用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c>
          <w:tcPr>
            <w:tcW w:w="216" w:type="dxa"/>
            <w:tcBorders>
              <w:left w:val="single" w:sz="18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保険者名</w:t>
            </w: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1C4C" w:rsidRDefault="004B1C4C">
            <w:pPr>
              <w:spacing w:line="240" w:lineRule="auto"/>
              <w:ind w:firstLineChars="100" w:firstLine="286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寝屋川市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保険者番号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２</w:t>
            </w:r>
          </w:p>
        </w:tc>
        <w:tc>
          <w:tcPr>
            <w:tcW w:w="63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７</w:t>
            </w:r>
          </w:p>
        </w:tc>
        <w:tc>
          <w:tcPr>
            <w:tcW w:w="63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２</w:t>
            </w:r>
          </w:p>
        </w:tc>
        <w:tc>
          <w:tcPr>
            <w:tcW w:w="63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１</w:t>
            </w:r>
          </w:p>
        </w:tc>
        <w:tc>
          <w:tcPr>
            <w:tcW w:w="63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５</w:t>
            </w:r>
          </w:p>
        </w:tc>
        <w:tc>
          <w:tcPr>
            <w:tcW w:w="63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4C" w:rsidRDefault="004B1C4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３</w:t>
            </w:r>
          </w:p>
        </w:tc>
        <w:tc>
          <w:tcPr>
            <w:tcW w:w="216" w:type="dxa"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trHeight w:val="270"/>
        </w:trPr>
        <w:tc>
          <w:tcPr>
            <w:tcW w:w="10152" w:type="dxa"/>
            <w:gridSpan w:val="2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cantSplit/>
        </w:trPr>
        <w:tc>
          <w:tcPr>
            <w:tcW w:w="216" w:type="dxa"/>
            <w:vMerge w:val="restart"/>
            <w:tcBorders>
              <w:lef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B1C4C" w:rsidRDefault="004B1C4C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　　設</w:t>
            </w: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777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cantSplit/>
          <w:trHeight w:val="417"/>
        </w:trPr>
        <w:tc>
          <w:tcPr>
            <w:tcW w:w="216" w:type="dxa"/>
            <w:vMerge/>
            <w:tcBorders>
              <w:lef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　―　　　　　―</w:t>
            </w:r>
          </w:p>
        </w:tc>
        <w:tc>
          <w:tcPr>
            <w:tcW w:w="21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rPr>
          <w:cantSplit/>
        </w:trPr>
        <w:tc>
          <w:tcPr>
            <w:tcW w:w="216" w:type="dxa"/>
            <w:vMerge/>
            <w:tcBorders>
              <w:lef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1C4C" w:rsidRDefault="004B1C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776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〒　　　　―</w:t>
            </w: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1C4C">
        <w:tc>
          <w:tcPr>
            <w:tcW w:w="10152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C4C" w:rsidRDefault="004B1C4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4B1C4C" w:rsidRDefault="004B1C4C">
      <w:pPr>
        <w:wordWrap w:val="0"/>
        <w:spacing w:line="240" w:lineRule="exact"/>
        <w:jc w:val="left"/>
        <w:rPr>
          <w:rFonts w:ascii="ＭＳ ゴシック" w:eastAsia="ＭＳ ゴシック" w:hAnsi="ＭＳ ゴシック"/>
        </w:rPr>
      </w:pPr>
    </w:p>
    <w:sectPr w:rsidR="004B1C4C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561" w:bottom="556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4C"/>
    <w:rsid w:val="00035067"/>
    <w:rsid w:val="00421B07"/>
    <w:rsid w:val="004B1C4C"/>
    <w:rsid w:val="007F3E02"/>
    <w:rsid w:val="00A336BA"/>
    <w:rsid w:val="00AD0C98"/>
    <w:rsid w:val="00B3615D"/>
    <w:rsid w:val="00CA0998"/>
    <w:rsid w:val="00D34095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AA772-986A-4100-80A7-518E0BA7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eastAsia="ｺﾞｼｯｸ" w:hAnsi="Century"/>
      <w:spacing w:val="3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〓〓〓〓〓〓〓〓〓〓〓〓〓〓〓〓〓〓〓〓〓〓〓</vt:lpstr>
      <vt:lpstr>＊  〓〓〓〓〓〓〓〓〓〓〓〓〓〓〓〓〓〓〓〓〓〓〓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〓〓〓〓〓〓〓〓〓〓〓〓〓〓〓〓〓〓〓〓〓〓〓</dc:title>
  <dc:subject/>
  <dc:creator>デフォルトプロファイルユーザー</dc:creator>
  <cp:keywords/>
  <cp:lastModifiedBy>デフォルトプロファイルユーザー</cp:lastModifiedBy>
  <cp:revision>4</cp:revision>
  <cp:lastPrinted>2004-08-27T05:18:00Z</cp:lastPrinted>
  <dcterms:created xsi:type="dcterms:W3CDTF">2023-01-24T04:03:00Z</dcterms:created>
  <dcterms:modified xsi:type="dcterms:W3CDTF">2023-02-02T02:30:00Z</dcterms:modified>
</cp:coreProperties>
</file>